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1C4F9" w14:textId="0CD1CB0C" w:rsidR="00F67A72" w:rsidRPr="00D56E57" w:rsidRDefault="00D56E57" w:rsidP="00300981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4BC2DE7B" wp14:editId="669B0A69">
            <wp:simplePos x="0" y="0"/>
            <wp:positionH relativeFrom="column">
              <wp:posOffset>7404100</wp:posOffset>
            </wp:positionH>
            <wp:positionV relativeFrom="page">
              <wp:posOffset>393065</wp:posOffset>
            </wp:positionV>
            <wp:extent cx="1932305" cy="1365885"/>
            <wp:effectExtent l="0" t="0" r="0" b="5715"/>
            <wp:wrapTight wrapText="bothSides">
              <wp:wrapPolygon edited="0">
                <wp:start x="0" y="0"/>
                <wp:lineTo x="0" y="21389"/>
                <wp:lineTo x="21295" y="21389"/>
                <wp:lineTo x="2129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1FBC333" wp14:editId="51EF9996">
            <wp:simplePos x="0" y="0"/>
            <wp:positionH relativeFrom="column">
              <wp:posOffset>-457200</wp:posOffset>
            </wp:positionH>
            <wp:positionV relativeFrom="page">
              <wp:posOffset>393700</wp:posOffset>
            </wp:positionV>
            <wp:extent cx="1930400" cy="1365250"/>
            <wp:effectExtent l="0" t="0" r="0" b="6350"/>
            <wp:wrapTight wrapText="bothSides">
              <wp:wrapPolygon edited="0">
                <wp:start x="0" y="0"/>
                <wp:lineTo x="0" y="21399"/>
                <wp:lineTo x="21316" y="21399"/>
                <wp:lineTo x="21316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6E57">
        <w:rPr>
          <w:rFonts w:ascii="Arial" w:hAnsi="Arial" w:cs="Arial"/>
          <w:b/>
          <w:bCs/>
          <w:sz w:val="28"/>
          <w:szCs w:val="28"/>
          <w:u w:val="single"/>
        </w:rPr>
        <w:t xml:space="preserve">Science </w:t>
      </w:r>
      <w:r w:rsidR="00300981" w:rsidRPr="00D56E57">
        <w:rPr>
          <w:rFonts w:ascii="Arial" w:hAnsi="Arial" w:cs="Arial"/>
          <w:b/>
          <w:bCs/>
          <w:sz w:val="28"/>
          <w:szCs w:val="28"/>
          <w:u w:val="single"/>
        </w:rPr>
        <w:t>Home Learning Grid</w:t>
      </w:r>
    </w:p>
    <w:p w14:paraId="56FBE461" w14:textId="6767565C" w:rsidR="00D56E57" w:rsidRDefault="00D56E57" w:rsidP="00D56E57">
      <w:pPr>
        <w:jc w:val="center"/>
        <w:rPr>
          <w:b/>
          <w:bCs/>
          <w:color w:val="FFC000"/>
          <w:sz w:val="28"/>
          <w:szCs w:val="28"/>
          <w:u w:val="single"/>
        </w:rPr>
      </w:pPr>
      <w:r w:rsidRPr="00D56E57">
        <w:rPr>
          <w:b/>
          <w:bCs/>
          <w:color w:val="FFC000"/>
          <w:sz w:val="28"/>
          <w:szCs w:val="28"/>
          <w:u w:val="single"/>
        </w:rPr>
        <w:t>Light and Astronomy – Seasonal Changes</w:t>
      </w:r>
    </w:p>
    <w:p w14:paraId="026900CF" w14:textId="77777777" w:rsidR="00D56E57" w:rsidRPr="00D56E57" w:rsidRDefault="00D56E57" w:rsidP="00D56E57">
      <w:pPr>
        <w:jc w:val="center"/>
        <w:rPr>
          <w:b/>
          <w:bCs/>
          <w:color w:val="FFC000"/>
          <w:sz w:val="28"/>
          <w:szCs w:val="28"/>
          <w:u w:val="single"/>
        </w:rPr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5490"/>
        <w:gridCol w:w="4765"/>
        <w:gridCol w:w="5055"/>
      </w:tblGrid>
      <w:tr w:rsidR="00300981" w14:paraId="4FA7B2E0" w14:textId="77777777" w:rsidTr="00D56E57">
        <w:trPr>
          <w:trHeight w:val="663"/>
        </w:trPr>
        <w:tc>
          <w:tcPr>
            <w:tcW w:w="10255" w:type="dxa"/>
            <w:gridSpan w:val="2"/>
            <w:shd w:val="clear" w:color="auto" w:fill="FFC000"/>
          </w:tcPr>
          <w:p w14:paraId="279ABAC3" w14:textId="1FF1C22D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KNOWLEDGE ORGANISER</w:t>
            </w:r>
          </w:p>
        </w:tc>
        <w:tc>
          <w:tcPr>
            <w:tcW w:w="5055" w:type="dxa"/>
            <w:shd w:val="clear" w:color="auto" w:fill="92D050"/>
          </w:tcPr>
          <w:p w14:paraId="28C8870A" w14:textId="77777777" w:rsidR="00945354" w:rsidRPr="006A49AC" w:rsidRDefault="00300981" w:rsidP="009453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1</w:t>
            </w:r>
            <w:r w:rsidR="00945354"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75FB959E" w14:textId="3409C3F1" w:rsidR="00300981" w:rsidRPr="00945354" w:rsidRDefault="00300981" w:rsidP="009453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300981" w14:paraId="2B88FA1A" w14:textId="77777777" w:rsidTr="00D56E57">
        <w:trPr>
          <w:trHeight w:val="1527"/>
        </w:trPr>
        <w:tc>
          <w:tcPr>
            <w:tcW w:w="10255" w:type="dxa"/>
            <w:gridSpan w:val="2"/>
          </w:tcPr>
          <w:p w14:paraId="5841E6ED" w14:textId="77777777" w:rsidR="00300981" w:rsidRPr="00300981" w:rsidRDefault="00300981" w:rsidP="003009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981">
              <w:rPr>
                <w:rFonts w:ascii="Arial" w:hAnsi="Arial" w:cs="Arial"/>
                <w:sz w:val="24"/>
                <w:szCs w:val="24"/>
              </w:rPr>
              <w:t xml:space="preserve">The knowledge organiser contains details of learning for this topic. </w:t>
            </w:r>
          </w:p>
          <w:p w14:paraId="09414A1E" w14:textId="7168B057" w:rsidR="00300981" w:rsidRDefault="00300981" w:rsidP="0030098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300981">
              <w:rPr>
                <w:rFonts w:ascii="Arial" w:hAnsi="Arial" w:cs="Arial"/>
                <w:sz w:val="24"/>
                <w:szCs w:val="24"/>
              </w:rPr>
              <w:t>Within the knowledge organiser, the vocabulary dozen contains key words to learn to define, spell and use during this learning.</w:t>
            </w:r>
          </w:p>
        </w:tc>
        <w:tc>
          <w:tcPr>
            <w:tcW w:w="5055" w:type="dxa"/>
          </w:tcPr>
          <w:p w14:paraId="719DB6B4" w14:textId="77777777" w:rsidR="00AB2A77" w:rsidRDefault="00F6056E" w:rsidP="00D56E5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What is the weather like today?</w:t>
            </w:r>
          </w:p>
          <w:p w14:paraId="32D56E10" w14:textId="4BA8FBC6" w:rsidR="00F6056E" w:rsidRDefault="00F6056E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056E">
              <w:rPr>
                <w:rFonts w:ascii="Arial" w:hAnsi="Arial" w:cs="Arial"/>
                <w:sz w:val="24"/>
                <w:szCs w:val="24"/>
              </w:rPr>
              <w:t>Make a weather diary – see attached resources</w:t>
            </w:r>
          </w:p>
          <w:p w14:paraId="2CCFBFEF" w14:textId="77777777" w:rsidR="00E45F20" w:rsidRDefault="00E45F20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8C5137A" w14:textId="390307F8" w:rsidR="001B3053" w:rsidRPr="00F6056E" w:rsidRDefault="001B3053" w:rsidP="00E45F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Pr="00FE33A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https://www.bbc.co.uk/bitesize/clips/z9g87ty</w:t>
              </w:r>
            </w:hyperlink>
          </w:p>
        </w:tc>
      </w:tr>
      <w:tr w:rsidR="00300981" w14:paraId="2B3B2F01" w14:textId="77777777" w:rsidTr="00D56E57">
        <w:trPr>
          <w:trHeight w:val="646"/>
        </w:trPr>
        <w:tc>
          <w:tcPr>
            <w:tcW w:w="5490" w:type="dxa"/>
            <w:shd w:val="clear" w:color="auto" w:fill="92D050"/>
          </w:tcPr>
          <w:p w14:paraId="40EF7590" w14:textId="61E168FA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2</w:t>
            </w:r>
          </w:p>
        </w:tc>
        <w:tc>
          <w:tcPr>
            <w:tcW w:w="4765" w:type="dxa"/>
            <w:shd w:val="clear" w:color="auto" w:fill="92D050"/>
          </w:tcPr>
          <w:p w14:paraId="3D7DDF0B" w14:textId="38D11263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3</w:t>
            </w:r>
          </w:p>
        </w:tc>
        <w:tc>
          <w:tcPr>
            <w:tcW w:w="5055" w:type="dxa"/>
            <w:shd w:val="clear" w:color="auto" w:fill="92D050"/>
          </w:tcPr>
          <w:p w14:paraId="18D1F0B7" w14:textId="77777777" w:rsidR="00300981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4</w:t>
            </w:r>
          </w:p>
          <w:p w14:paraId="20E278A6" w14:textId="52032F73" w:rsidR="00E45F20" w:rsidRPr="006A49AC" w:rsidRDefault="00E45F20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Nature Journal</w:t>
            </w:r>
          </w:p>
        </w:tc>
      </w:tr>
      <w:tr w:rsidR="00300981" w14:paraId="7444B1D8" w14:textId="77777777" w:rsidTr="00D56E57">
        <w:trPr>
          <w:trHeight w:val="1041"/>
        </w:trPr>
        <w:tc>
          <w:tcPr>
            <w:tcW w:w="5490" w:type="dxa"/>
          </w:tcPr>
          <w:p w14:paraId="0A3E1B69" w14:textId="6B71229D" w:rsidR="00945354" w:rsidRPr="00E45F20" w:rsidRDefault="00CD23EF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F20">
              <w:rPr>
                <w:rFonts w:ascii="Arial" w:hAnsi="Arial" w:cs="Arial"/>
                <w:sz w:val="24"/>
                <w:szCs w:val="24"/>
              </w:rPr>
              <w:t>Identifying seasons</w:t>
            </w:r>
          </w:p>
          <w:p w14:paraId="6E49BF4B" w14:textId="77777777" w:rsidR="00CD23EF" w:rsidRPr="00CD23EF" w:rsidRDefault="00CD23EF" w:rsidP="00D56E5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059927EB" w14:textId="1E3C8D92" w:rsidR="00CD23EF" w:rsidRDefault="00CD23EF" w:rsidP="00D56E5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hyperlink r:id="rId7" w:history="1">
              <w:r w:rsidRPr="00CD23EF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https://www.bbc.co.uk/bitesize/articles/zhtp2v4</w:t>
              </w:r>
            </w:hyperlink>
          </w:p>
          <w:p w14:paraId="140FCE1E" w14:textId="0906E59B" w:rsidR="00CD23EF" w:rsidRPr="00E45F20" w:rsidRDefault="00CD23EF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F20">
              <w:rPr>
                <w:rFonts w:ascii="Arial" w:hAnsi="Arial" w:cs="Arial"/>
                <w:sz w:val="24"/>
                <w:szCs w:val="24"/>
              </w:rPr>
              <w:t>complete online games and quiz</w:t>
            </w:r>
          </w:p>
          <w:p w14:paraId="188703C5" w14:textId="41D0E2CA" w:rsidR="00CD23EF" w:rsidRPr="007549FB" w:rsidRDefault="00CD23EF" w:rsidP="00D56E5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765" w:type="dxa"/>
          </w:tcPr>
          <w:p w14:paraId="42C2949B" w14:textId="0F0B9D94" w:rsidR="002C5678" w:rsidRPr="00E45F20" w:rsidRDefault="001B3053" w:rsidP="002C5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F20">
              <w:rPr>
                <w:rFonts w:ascii="Arial" w:hAnsi="Arial" w:cs="Arial"/>
                <w:sz w:val="24"/>
                <w:szCs w:val="24"/>
              </w:rPr>
              <w:t>Create your own weather vane</w:t>
            </w:r>
            <w:r w:rsidR="00E45F20">
              <w:rPr>
                <w:rFonts w:ascii="Arial" w:hAnsi="Arial" w:cs="Arial"/>
                <w:sz w:val="24"/>
                <w:szCs w:val="24"/>
              </w:rPr>
              <w:t>. C</w:t>
            </w:r>
            <w:r w:rsidRPr="00E45F20">
              <w:rPr>
                <w:rFonts w:ascii="Arial" w:hAnsi="Arial" w:cs="Arial"/>
                <w:sz w:val="24"/>
                <w:szCs w:val="24"/>
              </w:rPr>
              <w:t>an</w:t>
            </w:r>
            <w:r w:rsidR="00E45F20">
              <w:rPr>
                <w:rFonts w:ascii="Arial" w:hAnsi="Arial" w:cs="Arial"/>
                <w:sz w:val="24"/>
                <w:szCs w:val="24"/>
              </w:rPr>
              <w:t xml:space="preserve"> you</w:t>
            </w:r>
            <w:r w:rsidRPr="00E45F20">
              <w:rPr>
                <w:rFonts w:ascii="Arial" w:hAnsi="Arial" w:cs="Arial"/>
                <w:sz w:val="24"/>
                <w:szCs w:val="24"/>
              </w:rPr>
              <w:t xml:space="preserve"> tell which direction the wind is blowing</w:t>
            </w:r>
            <w:r w:rsidR="00E45F20" w:rsidRPr="00E45F20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1F3472C" w14:textId="77777777" w:rsidR="001B3053" w:rsidRDefault="001B3053" w:rsidP="002C5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A85E35" w14:textId="40BC3840" w:rsidR="001B3053" w:rsidRPr="002C5678" w:rsidRDefault="001B3053" w:rsidP="002C5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(see attached instructions)</w:t>
            </w:r>
          </w:p>
        </w:tc>
        <w:tc>
          <w:tcPr>
            <w:tcW w:w="5055" w:type="dxa"/>
          </w:tcPr>
          <w:p w14:paraId="51DE7B7A" w14:textId="77777777" w:rsidR="00684B2D" w:rsidRPr="00E45F20" w:rsidRDefault="00E45F20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F20">
              <w:rPr>
                <w:rFonts w:ascii="Arial" w:hAnsi="Arial" w:cs="Arial"/>
                <w:sz w:val="24"/>
                <w:szCs w:val="24"/>
              </w:rPr>
              <w:t>Looking for signs of Autumn</w:t>
            </w:r>
          </w:p>
          <w:p w14:paraId="005C3100" w14:textId="77777777" w:rsidR="00E45F20" w:rsidRPr="00E45F20" w:rsidRDefault="00E45F20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F20">
              <w:rPr>
                <w:rFonts w:ascii="Arial" w:hAnsi="Arial" w:cs="Arial"/>
                <w:sz w:val="24"/>
                <w:szCs w:val="24"/>
              </w:rPr>
              <w:t>Can you find a seed? Conker, acorn, sycamore seed pod.</w:t>
            </w:r>
          </w:p>
          <w:p w14:paraId="4C36812D" w14:textId="77777777" w:rsidR="00E45F20" w:rsidRPr="00E45F20" w:rsidRDefault="00E45F20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F20">
              <w:rPr>
                <w:rFonts w:ascii="Arial" w:hAnsi="Arial" w:cs="Arial"/>
                <w:sz w:val="24"/>
                <w:szCs w:val="24"/>
              </w:rPr>
              <w:t xml:space="preserve">Find out the name of the tree it comes from? </w:t>
            </w:r>
          </w:p>
          <w:p w14:paraId="6C32CF39" w14:textId="3E6903F5" w:rsidR="00E45F20" w:rsidRPr="00E45F20" w:rsidRDefault="00E45F20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F20">
              <w:rPr>
                <w:rFonts w:ascii="Arial" w:hAnsi="Arial" w:cs="Arial"/>
                <w:sz w:val="24"/>
                <w:szCs w:val="24"/>
              </w:rPr>
              <w:t xml:space="preserve">Draw the seed, the leaf from the tree and name the tree. </w:t>
            </w:r>
          </w:p>
        </w:tc>
      </w:tr>
      <w:tr w:rsidR="00300981" w14:paraId="0833B0D0" w14:textId="77777777" w:rsidTr="00D56E57">
        <w:trPr>
          <w:trHeight w:val="770"/>
        </w:trPr>
        <w:tc>
          <w:tcPr>
            <w:tcW w:w="5490" w:type="dxa"/>
            <w:shd w:val="clear" w:color="auto" w:fill="92D050"/>
          </w:tcPr>
          <w:p w14:paraId="0A679A4B" w14:textId="285CCE12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5</w:t>
            </w:r>
          </w:p>
        </w:tc>
        <w:tc>
          <w:tcPr>
            <w:tcW w:w="4765" w:type="dxa"/>
            <w:shd w:val="clear" w:color="auto" w:fill="92D050"/>
          </w:tcPr>
          <w:p w14:paraId="4396D53C" w14:textId="2B88E1D4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6</w:t>
            </w:r>
          </w:p>
        </w:tc>
        <w:tc>
          <w:tcPr>
            <w:tcW w:w="5055" w:type="dxa"/>
            <w:shd w:val="clear" w:color="auto" w:fill="92D050"/>
          </w:tcPr>
          <w:p w14:paraId="0C7F3C29" w14:textId="366B0FA4" w:rsidR="00300981" w:rsidRPr="006A49AC" w:rsidRDefault="00300981" w:rsidP="0030098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6A49AC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WEEK 7</w:t>
            </w:r>
          </w:p>
        </w:tc>
      </w:tr>
      <w:tr w:rsidR="00300981" w14:paraId="094B6083" w14:textId="77777777" w:rsidTr="00D56E57">
        <w:trPr>
          <w:trHeight w:val="983"/>
        </w:trPr>
        <w:tc>
          <w:tcPr>
            <w:tcW w:w="5490" w:type="dxa"/>
          </w:tcPr>
          <w:p w14:paraId="0A710E1D" w14:textId="77777777" w:rsidR="00A24D36" w:rsidRDefault="00BC7D55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D55">
              <w:rPr>
                <w:rFonts w:ascii="Arial" w:hAnsi="Arial" w:cs="Arial"/>
                <w:sz w:val="24"/>
                <w:szCs w:val="24"/>
              </w:rPr>
              <w:t>Choose 2 seasons and compare</w:t>
            </w:r>
            <w:r>
              <w:rPr>
                <w:rFonts w:ascii="Arial" w:hAnsi="Arial" w:cs="Arial"/>
                <w:sz w:val="24"/>
                <w:szCs w:val="24"/>
              </w:rPr>
              <w:t xml:space="preserve"> them.</w:t>
            </w:r>
          </w:p>
          <w:p w14:paraId="4212CCB7" w14:textId="5AE055D4" w:rsidR="00BC7D55" w:rsidRPr="00BC7D55" w:rsidRDefault="00BC7D55" w:rsidP="00D56E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Talk about daylight hours/temperatures/trees/clothes worn/weather</w:t>
            </w:r>
          </w:p>
        </w:tc>
        <w:tc>
          <w:tcPr>
            <w:tcW w:w="4765" w:type="dxa"/>
          </w:tcPr>
          <w:p w14:paraId="79FDC523" w14:textId="77777777" w:rsidR="00300981" w:rsidRDefault="00BC7D55" w:rsidP="007F05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D55">
              <w:rPr>
                <w:rFonts w:ascii="Arial" w:hAnsi="Arial" w:cs="Arial"/>
                <w:sz w:val="24"/>
                <w:szCs w:val="24"/>
              </w:rPr>
              <w:t xml:space="preserve">Create </w:t>
            </w: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BC7D55">
              <w:rPr>
                <w:rFonts w:ascii="Arial" w:hAnsi="Arial" w:cs="Arial"/>
                <w:sz w:val="24"/>
                <w:szCs w:val="24"/>
              </w:rPr>
              <w:t>season wheel and draw a picture of each season inside</w:t>
            </w:r>
          </w:p>
          <w:p w14:paraId="4405B87F" w14:textId="77777777" w:rsidR="00BC7D55" w:rsidRDefault="00BC7D55" w:rsidP="007F05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446850" w14:textId="0A6CCECA" w:rsidR="00BC7D55" w:rsidRPr="00BC7D55" w:rsidRDefault="00C10EBE" w:rsidP="007F05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(see attached instructions)</w:t>
            </w:r>
          </w:p>
        </w:tc>
        <w:tc>
          <w:tcPr>
            <w:tcW w:w="5055" w:type="dxa"/>
          </w:tcPr>
          <w:p w14:paraId="7786690E" w14:textId="77777777" w:rsidR="006A49AC" w:rsidRDefault="00C10EBE" w:rsidP="003009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EBE">
              <w:rPr>
                <w:rFonts w:ascii="Arial" w:hAnsi="Arial" w:cs="Arial"/>
                <w:sz w:val="24"/>
                <w:szCs w:val="24"/>
              </w:rPr>
              <w:t>Choose 3 challenge card questions to complete</w:t>
            </w:r>
          </w:p>
          <w:p w14:paraId="18013283" w14:textId="77777777" w:rsidR="00C10EBE" w:rsidRDefault="00C10EBE" w:rsidP="003009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62AB1D" w14:textId="31B5C1EB" w:rsidR="00C10EBE" w:rsidRPr="00C10EBE" w:rsidRDefault="00C10EBE" w:rsidP="003009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(attached)</w:t>
            </w:r>
          </w:p>
        </w:tc>
      </w:tr>
    </w:tbl>
    <w:p w14:paraId="15B85205" w14:textId="77777777" w:rsidR="00300981" w:rsidRDefault="00300981" w:rsidP="00300981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A3F8D2D" w14:textId="5EEC13D2" w:rsidR="00AB2A77" w:rsidRPr="00300981" w:rsidRDefault="00AB2A77" w:rsidP="00300981">
      <w:pPr>
        <w:jc w:val="center"/>
        <w:rPr>
          <w:rFonts w:ascii="Arial" w:hAnsi="Arial" w:cs="Arial"/>
          <w:sz w:val="24"/>
          <w:szCs w:val="24"/>
          <w:u w:val="single"/>
        </w:rPr>
      </w:pPr>
    </w:p>
    <w:sectPr w:rsidR="00AB2A77" w:rsidRPr="00300981" w:rsidSect="00300981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981"/>
    <w:rsid w:val="001B3053"/>
    <w:rsid w:val="002C5678"/>
    <w:rsid w:val="00300981"/>
    <w:rsid w:val="00684B2D"/>
    <w:rsid w:val="006A49AC"/>
    <w:rsid w:val="007549FB"/>
    <w:rsid w:val="007F0507"/>
    <w:rsid w:val="00900A46"/>
    <w:rsid w:val="00945354"/>
    <w:rsid w:val="00A24D36"/>
    <w:rsid w:val="00AB2A77"/>
    <w:rsid w:val="00BC7D55"/>
    <w:rsid w:val="00C10EBE"/>
    <w:rsid w:val="00CD23EF"/>
    <w:rsid w:val="00D56E57"/>
    <w:rsid w:val="00E3373D"/>
    <w:rsid w:val="00E45F20"/>
    <w:rsid w:val="00F6056E"/>
    <w:rsid w:val="00F6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94DC6"/>
  <w15:chartTrackingRefBased/>
  <w15:docId w15:val="{6BCEF51C-858A-4CB5-8B9B-77464F12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2A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A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53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htp2v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9g87ty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Howson</dc:creator>
  <cp:keywords/>
  <dc:description/>
  <cp:lastModifiedBy>Adam Howson</cp:lastModifiedBy>
  <cp:revision>2</cp:revision>
  <dcterms:created xsi:type="dcterms:W3CDTF">2020-10-28T23:12:00Z</dcterms:created>
  <dcterms:modified xsi:type="dcterms:W3CDTF">2020-10-28T23:12:00Z</dcterms:modified>
</cp:coreProperties>
</file>